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2" w:type="dxa"/>
        <w:jc w:val="center"/>
        <w:tblLook w:val="04A0" w:firstRow="1" w:lastRow="0" w:firstColumn="1" w:lastColumn="0" w:noHBand="0" w:noVBand="1"/>
      </w:tblPr>
      <w:tblGrid>
        <w:gridCol w:w="4678"/>
        <w:gridCol w:w="5954"/>
      </w:tblGrid>
      <w:tr w:rsidR="00753462" w:rsidRPr="007D589E" w14:paraId="2A5001F5" w14:textId="77777777" w:rsidTr="00A66187">
        <w:trPr>
          <w:trHeight w:val="1304"/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85C9E" w14:textId="77777777" w:rsidR="00753462" w:rsidRPr="007D589E" w:rsidRDefault="00753462" w:rsidP="00F54985">
            <w:pPr>
              <w:spacing w:before="0" w:beforeAutospacing="0" w:after="0" w:line="312" w:lineRule="auto"/>
              <w:jc w:val="center"/>
              <w:rPr>
                <w:rFonts w:ascii="Times New Roman" w:hAnsi="Times New Roman"/>
                <w:bCs/>
                <w:spacing w:val="-6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SỞ </w:t>
            </w:r>
            <w:r w:rsidR="00A66187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GIÁO DỤC VÀ ĐÀO TẠO</w:t>
            </w:r>
            <w:r w:rsidRPr="007D589E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 VĨNH PHÚC</w:t>
            </w:r>
          </w:p>
          <w:p w14:paraId="1B95EBF9" w14:textId="77777777" w:rsidR="00753462" w:rsidRPr="007D589E" w:rsidRDefault="00753462" w:rsidP="00D42A65">
            <w:pPr>
              <w:spacing w:before="0" w:beforeAutospacing="0" w:after="0" w:line="312" w:lineRule="auto"/>
              <w:jc w:val="center"/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8A8061" w14:textId="77777777" w:rsidR="00753462" w:rsidRPr="007D589E" w:rsidRDefault="00753462" w:rsidP="00A66187">
            <w:pPr>
              <w:spacing w:before="0" w:beforeAutospacing="0" w:after="0" w:line="312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KỲ THI CHỌN HSG LỚP 12 CHƯƠNG TRÌNH THPT</w:t>
            </w:r>
          </w:p>
          <w:p w14:paraId="196BE9AC" w14:textId="77777777" w:rsidR="00753462" w:rsidRPr="007D589E" w:rsidRDefault="00753462" w:rsidP="00F54985">
            <w:pPr>
              <w:spacing w:before="0" w:beforeAutospacing="0" w:after="0" w:line="312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NĂM HỌ</w:t>
            </w:r>
            <w:r w:rsidR="00AF2859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C 2024</w:t>
            </w:r>
            <w:r w:rsidR="009D66E5" w:rsidRPr="007D589E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– </w:t>
            </w:r>
            <w:r w:rsidR="00AF2859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2025</w:t>
            </w:r>
          </w:p>
          <w:p w14:paraId="5BF03C8E" w14:textId="77777777" w:rsidR="00753462" w:rsidRPr="007D589E" w:rsidRDefault="00D42A65" w:rsidP="00F54985">
            <w:pPr>
              <w:spacing w:before="0" w:beforeAutospacing="0" w:after="0" w:line="312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Đáp án m</w:t>
            </w:r>
            <w:r w:rsidR="00753462" w:rsidRPr="007D589E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ôn:</w:t>
            </w:r>
            <w:r w:rsidR="00753462" w:rsidRPr="007D589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753462" w:rsidRPr="007D589E">
              <w:rPr>
                <w:rFonts w:ascii="Times New Roman" w:hAnsi="Times New Roman"/>
                <w:b/>
                <w:spacing w:val="-6"/>
                <w:sz w:val="24"/>
                <w:szCs w:val="24"/>
                <w:lang w:val="vi-VN"/>
              </w:rPr>
              <w:t>TIẾNG ANH</w:t>
            </w:r>
          </w:p>
        </w:tc>
      </w:tr>
    </w:tbl>
    <w:p w14:paraId="5A67DCD5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D589E">
        <w:rPr>
          <w:rFonts w:ascii="Times New Roman" w:hAnsi="Times New Roman"/>
          <w:b/>
          <w:sz w:val="24"/>
          <w:szCs w:val="24"/>
        </w:rPr>
        <w:t>A. LISTENING</w:t>
      </w:r>
      <w:r w:rsidRPr="007D589E">
        <w:rPr>
          <w:rFonts w:ascii="Times New Roman" w:hAnsi="Times New Roman"/>
          <w:sz w:val="24"/>
          <w:szCs w:val="24"/>
        </w:rPr>
        <w:t xml:space="preserve"> </w:t>
      </w:r>
      <w:r w:rsidRPr="007D589E">
        <w:rPr>
          <w:rFonts w:ascii="Times New Roman" w:hAnsi="Times New Roman"/>
          <w:b/>
          <w:i/>
          <w:sz w:val="24"/>
          <w:szCs w:val="24"/>
        </w:rPr>
        <w:t>(6.0 points)</w:t>
      </w:r>
    </w:p>
    <w:p w14:paraId="5D8FC67F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i/>
          <w:sz w:val="24"/>
          <w:szCs w:val="24"/>
        </w:rPr>
      </w:pPr>
      <w:r w:rsidRPr="007D589E">
        <w:rPr>
          <w:rFonts w:ascii="Times New Roman" w:hAnsi="Times New Roman"/>
          <w:b/>
          <w:sz w:val="24"/>
          <w:szCs w:val="24"/>
        </w:rPr>
        <w:t xml:space="preserve">Section 1. </w:t>
      </w:r>
      <w:r w:rsidR="00FE612C" w:rsidRPr="007D589E">
        <w:rPr>
          <w:rFonts w:ascii="Times New Roman" w:hAnsi="Times New Roman"/>
          <w:i/>
          <w:sz w:val="24"/>
          <w:szCs w:val="24"/>
        </w:rPr>
        <w:t>(3 pts: 0.3</w:t>
      </w:r>
      <w:r w:rsidRPr="007D589E">
        <w:rPr>
          <w:rFonts w:ascii="Times New Roman" w:hAnsi="Times New Roman"/>
          <w:i/>
          <w:sz w:val="24"/>
          <w:szCs w:val="24"/>
        </w:rPr>
        <w:t>p/each correct answer)</w:t>
      </w:r>
    </w:p>
    <w:tbl>
      <w:tblPr>
        <w:tblStyle w:val="TableGrid"/>
        <w:tblW w:w="9875" w:type="dxa"/>
        <w:tblInd w:w="-5" w:type="dxa"/>
        <w:tblLook w:val="04A0" w:firstRow="1" w:lastRow="0" w:firstColumn="1" w:lastColumn="0" w:noHBand="0" w:noVBand="1"/>
      </w:tblPr>
      <w:tblGrid>
        <w:gridCol w:w="2169"/>
        <w:gridCol w:w="2061"/>
        <w:gridCol w:w="1620"/>
        <w:gridCol w:w="2070"/>
        <w:gridCol w:w="1955"/>
      </w:tblGrid>
      <w:tr w:rsidR="002870E6" w:rsidRPr="007D589E" w14:paraId="4F4252C8" w14:textId="77777777" w:rsidTr="00395524">
        <w:tc>
          <w:tcPr>
            <w:tcW w:w="2169" w:type="dxa"/>
          </w:tcPr>
          <w:p w14:paraId="6FBEDE49" w14:textId="77777777" w:rsidR="002870E6" w:rsidRPr="007D589E" w:rsidRDefault="002870E6" w:rsidP="00654427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60A48" w:rsidRPr="00E60A48">
              <w:rPr>
                <w:rFonts w:ascii="Times New Roman" w:hAnsi="Times New Roman"/>
                <w:sz w:val="24"/>
                <w:szCs w:val="24"/>
              </w:rPr>
              <w:t>Greenway</w:t>
            </w:r>
          </w:p>
        </w:tc>
        <w:tc>
          <w:tcPr>
            <w:tcW w:w="2061" w:type="dxa"/>
          </w:tcPr>
          <w:p w14:paraId="086282CB" w14:textId="77777777" w:rsidR="002870E6" w:rsidRPr="007D589E" w:rsidRDefault="002870E6" w:rsidP="00654427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60A48" w:rsidRPr="00E60A48">
              <w:rPr>
                <w:rFonts w:ascii="Times New Roman" w:hAnsi="Times New Roman"/>
                <w:sz w:val="24"/>
                <w:szCs w:val="24"/>
              </w:rPr>
              <w:t>pk2@cat.com</w:t>
            </w:r>
            <w:r w:rsidRPr="007D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14:paraId="46406B5B" w14:textId="77777777" w:rsidR="002870E6" w:rsidRPr="007D589E" w:rsidRDefault="002870E6" w:rsidP="00E60A48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60A48">
              <w:rPr>
                <w:rFonts w:ascii="Times New Roman" w:hAnsi="Times New Roman"/>
                <w:sz w:val="24"/>
                <w:szCs w:val="24"/>
              </w:rPr>
              <w:t>(after) 5.30</w:t>
            </w:r>
          </w:p>
        </w:tc>
        <w:tc>
          <w:tcPr>
            <w:tcW w:w="2070" w:type="dxa"/>
          </w:tcPr>
          <w:p w14:paraId="30635215" w14:textId="77777777" w:rsidR="002870E6" w:rsidRPr="007D589E" w:rsidRDefault="002870E6" w:rsidP="00E60A48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60A4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55" w:type="dxa"/>
          </w:tcPr>
          <w:p w14:paraId="6D50C92A" w14:textId="5A0A06CA" w:rsidR="002870E6" w:rsidRPr="007D589E" w:rsidRDefault="002870E6" w:rsidP="00E60A48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395524">
              <w:rPr>
                <w:rFonts w:ascii="Times New Roman" w:hAnsi="Times New Roman"/>
                <w:sz w:val="24"/>
                <w:szCs w:val="24"/>
              </w:rPr>
              <w:t xml:space="preserve">(mainly) </w:t>
            </w:r>
            <w:r w:rsidR="00E60A48">
              <w:rPr>
                <w:rFonts w:ascii="Times New Roman" w:hAnsi="Times New Roman"/>
                <w:sz w:val="24"/>
                <w:szCs w:val="24"/>
              </w:rPr>
              <w:t>brick</w:t>
            </w:r>
            <w:r w:rsidRPr="007D5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870E6" w:rsidRPr="007D589E" w14:paraId="184A8E5F" w14:textId="77777777" w:rsidTr="00395524">
        <w:tc>
          <w:tcPr>
            <w:tcW w:w="2169" w:type="dxa"/>
          </w:tcPr>
          <w:p w14:paraId="3E6EACAE" w14:textId="77777777" w:rsidR="002870E6" w:rsidRPr="007D589E" w:rsidRDefault="002870E6" w:rsidP="00654427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E60A48" w:rsidRPr="00E60A48">
              <w:rPr>
                <w:rFonts w:ascii="Times New Roman" w:hAnsi="Times New Roman"/>
                <w:sz w:val="24"/>
                <w:szCs w:val="24"/>
              </w:rPr>
              <w:t>alarm system</w:t>
            </w:r>
          </w:p>
        </w:tc>
        <w:tc>
          <w:tcPr>
            <w:tcW w:w="2061" w:type="dxa"/>
          </w:tcPr>
          <w:p w14:paraId="36E369E0" w14:textId="77777777" w:rsidR="002870E6" w:rsidRPr="007D589E" w:rsidRDefault="002870E6" w:rsidP="00654427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E60A48" w:rsidRPr="00E60A48">
              <w:rPr>
                <w:rFonts w:ascii="Times New Roman" w:hAnsi="Times New Roman"/>
                <w:sz w:val="24"/>
                <w:szCs w:val="24"/>
              </w:rPr>
              <w:t>flood</w:t>
            </w:r>
          </w:p>
        </w:tc>
        <w:tc>
          <w:tcPr>
            <w:tcW w:w="1620" w:type="dxa"/>
          </w:tcPr>
          <w:p w14:paraId="4D6187F9" w14:textId="77777777" w:rsidR="002870E6" w:rsidRPr="007D589E" w:rsidRDefault="002870E6" w:rsidP="00654427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E60A48" w:rsidRPr="00E60A48">
              <w:rPr>
                <w:rFonts w:ascii="Times New Roman" w:hAnsi="Times New Roman"/>
                <w:sz w:val="24"/>
                <w:szCs w:val="24"/>
              </w:rPr>
              <w:t>148.30</w:t>
            </w:r>
          </w:p>
        </w:tc>
        <w:tc>
          <w:tcPr>
            <w:tcW w:w="2070" w:type="dxa"/>
          </w:tcPr>
          <w:p w14:paraId="31AA2DE1" w14:textId="4C3D1660" w:rsidR="002870E6" w:rsidRPr="007D589E" w:rsidRDefault="002870E6" w:rsidP="00654427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E60A48" w:rsidRPr="00E60A48">
              <w:rPr>
                <w:rFonts w:ascii="Times New Roman" w:hAnsi="Times New Roman"/>
                <w:sz w:val="24"/>
                <w:szCs w:val="24"/>
              </w:rPr>
              <w:t>1</w:t>
            </w:r>
            <w:r w:rsidR="00395524">
              <w:rPr>
                <w:rFonts w:ascii="Times New Roman" w:hAnsi="Times New Roman"/>
                <w:sz w:val="24"/>
                <w:szCs w:val="24"/>
              </w:rPr>
              <w:t>(st)</w:t>
            </w:r>
            <w:r w:rsidR="00E60A48" w:rsidRPr="00E60A48">
              <w:rPr>
                <w:rFonts w:ascii="Times New Roman" w:hAnsi="Times New Roman"/>
                <w:sz w:val="24"/>
                <w:szCs w:val="24"/>
              </w:rPr>
              <w:t>August/</w:t>
            </w:r>
            <w:r w:rsidR="00395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0A48" w:rsidRPr="00E60A48">
              <w:rPr>
                <w:rFonts w:ascii="Times New Roman" w:hAnsi="Times New Roman"/>
                <w:sz w:val="24"/>
                <w:szCs w:val="24"/>
              </w:rPr>
              <w:t>August 1 (st)</w:t>
            </w:r>
          </w:p>
        </w:tc>
        <w:tc>
          <w:tcPr>
            <w:tcW w:w="1955" w:type="dxa"/>
          </w:tcPr>
          <w:p w14:paraId="68AEE315" w14:textId="77777777" w:rsidR="002870E6" w:rsidRPr="007D589E" w:rsidRDefault="002870E6" w:rsidP="00654427">
            <w:pPr>
              <w:spacing w:before="0" w:beforeAutospacing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="00E60A48" w:rsidRPr="00E60A48">
              <w:rPr>
                <w:rFonts w:ascii="Times New Roman" w:hAnsi="Times New Roman"/>
                <w:sz w:val="24"/>
                <w:szCs w:val="24"/>
              </w:rPr>
              <w:t>TR278Q</w:t>
            </w:r>
          </w:p>
        </w:tc>
      </w:tr>
    </w:tbl>
    <w:p w14:paraId="7F44A202" w14:textId="77777777" w:rsidR="00574077" w:rsidRPr="007D589E" w:rsidRDefault="00574077" w:rsidP="00753462">
      <w:pPr>
        <w:spacing w:before="0" w:beforeAutospacing="0" w:after="0" w:line="240" w:lineRule="auto"/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</w:pPr>
    </w:p>
    <w:p w14:paraId="07081C38" w14:textId="77777777" w:rsidR="00753462" w:rsidRPr="007D589E" w:rsidRDefault="00383B6B" w:rsidP="00753462">
      <w:pPr>
        <w:spacing w:before="0" w:beforeAutospacing="0" w:after="0" w:line="240" w:lineRule="auto"/>
        <w:rPr>
          <w:rFonts w:ascii="Times New Roman" w:hAnsi="Times New Roman"/>
          <w:i/>
          <w:sz w:val="24"/>
          <w:szCs w:val="24"/>
        </w:rPr>
      </w:pPr>
      <w:r w:rsidRPr="007D589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Section 2</w:t>
      </w:r>
      <w:r w:rsidR="00753462" w:rsidRPr="007D589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. </w:t>
      </w:r>
      <w:r w:rsidR="00753462" w:rsidRPr="007D589E">
        <w:rPr>
          <w:rFonts w:ascii="Times New Roman" w:hAnsi="Times New Roman"/>
          <w:i/>
          <w:sz w:val="24"/>
          <w:szCs w:val="24"/>
        </w:rPr>
        <w:t>(1.5 pts: 0.3p/each correct answer)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122"/>
        <w:gridCol w:w="1842"/>
        <w:gridCol w:w="1701"/>
        <w:gridCol w:w="1984"/>
        <w:gridCol w:w="2269"/>
      </w:tblGrid>
      <w:tr w:rsidR="00F93D21" w:rsidRPr="007D589E" w14:paraId="0A95494B" w14:textId="77777777" w:rsidTr="008D1D4A">
        <w:trPr>
          <w:trHeight w:val="11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3CA0" w14:textId="77777777" w:rsidR="00F93D21" w:rsidRPr="007D589E" w:rsidRDefault="00E60A48" w:rsidP="00654427">
            <w:pPr>
              <w:spacing w:before="0" w:beforeAutospacing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11. 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AD60" w14:textId="77777777" w:rsidR="00F93D21" w:rsidRPr="007D589E" w:rsidRDefault="00F93D21" w:rsidP="00E60A48">
            <w:pPr>
              <w:spacing w:before="0" w:beforeAutospacing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12. </w:t>
            </w:r>
            <w:r w:rsidR="00E60A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41" w14:textId="77777777" w:rsidR="00F93D21" w:rsidRPr="007D589E" w:rsidRDefault="00F93D21" w:rsidP="00654427">
            <w:pPr>
              <w:spacing w:before="0" w:beforeAutospacing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 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B50" w14:textId="77777777" w:rsidR="00F93D21" w:rsidRPr="007D589E" w:rsidRDefault="00F93D21" w:rsidP="00E60A48">
            <w:pPr>
              <w:spacing w:before="0" w:beforeAutospacing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14. </w:t>
            </w:r>
            <w:r w:rsidR="00E60A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4797" w14:textId="77777777" w:rsidR="00F93D21" w:rsidRPr="007D589E" w:rsidRDefault="00F93D21" w:rsidP="00E60A48">
            <w:pPr>
              <w:spacing w:before="0" w:beforeAutospacing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15. </w:t>
            </w:r>
            <w:r w:rsidR="00E60A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</w:tbl>
    <w:p w14:paraId="1C298921" w14:textId="77777777" w:rsidR="00574077" w:rsidRPr="007D589E" w:rsidRDefault="00574077" w:rsidP="00753462">
      <w:pPr>
        <w:spacing w:before="0" w:beforeAutospacing="0" w:after="0" w:line="240" w:lineRule="auto"/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</w:pPr>
    </w:p>
    <w:p w14:paraId="007E8A63" w14:textId="77777777" w:rsidR="00753462" w:rsidRPr="007D589E" w:rsidRDefault="00383B6B" w:rsidP="00753462">
      <w:pPr>
        <w:spacing w:before="0" w:beforeAutospacing="0" w:after="0" w:line="240" w:lineRule="auto"/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</w:pPr>
      <w:r w:rsidRPr="007D589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Section 3</w:t>
      </w:r>
      <w:r w:rsidR="00753462" w:rsidRPr="007D589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. </w:t>
      </w:r>
      <w:r w:rsidR="00753462" w:rsidRPr="007D589E">
        <w:rPr>
          <w:rFonts w:ascii="Times New Roman" w:hAnsi="Times New Roman"/>
          <w:i/>
          <w:sz w:val="24"/>
          <w:szCs w:val="24"/>
        </w:rPr>
        <w:t>(1.5 pts: 0.3p/each correct answer)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983"/>
        <w:gridCol w:w="1984"/>
        <w:gridCol w:w="1698"/>
        <w:gridCol w:w="1984"/>
        <w:gridCol w:w="2269"/>
      </w:tblGrid>
      <w:tr w:rsidR="00EE7106" w:rsidRPr="007D589E" w14:paraId="6625C1D8" w14:textId="77777777" w:rsidTr="008D1D4A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1D0" w14:textId="77777777" w:rsidR="00EE7106" w:rsidRPr="007D589E" w:rsidRDefault="00EE7106" w:rsidP="00072DAA">
            <w:pPr>
              <w:spacing w:before="0" w:beforeAutospacing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16. </w:t>
            </w:r>
            <w:r w:rsidR="00072DAA">
              <w:rPr>
                <w:rFonts w:ascii="Times New Roman" w:eastAsia="Calibri" w:hAnsi="Times New Roman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4BB" w14:textId="77777777" w:rsidR="00EE7106" w:rsidRPr="007D589E" w:rsidRDefault="00EE7106" w:rsidP="00072DAA">
            <w:pPr>
              <w:spacing w:before="0" w:beforeAutospacing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17. </w:t>
            </w:r>
            <w:r w:rsidR="00072DAA">
              <w:rPr>
                <w:rFonts w:ascii="Times New Roman" w:eastAsia="Calibri" w:hAnsi="Times New Roman"/>
                <w:sz w:val="24"/>
                <w:szCs w:val="24"/>
              </w:rPr>
              <w:t>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9CD" w14:textId="77777777" w:rsidR="00EE7106" w:rsidRPr="007D589E" w:rsidRDefault="00EE7106" w:rsidP="00072DAA">
            <w:pPr>
              <w:spacing w:before="0" w:beforeAutospacing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18. </w:t>
            </w:r>
            <w:r w:rsidR="00072DAA">
              <w:rPr>
                <w:rFonts w:ascii="Times New Roman" w:eastAsia="Calibri" w:hAnsi="Times New Roman"/>
                <w:sz w:val="24"/>
                <w:szCs w:val="24"/>
              </w:rPr>
              <w:t>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BA28" w14:textId="77777777" w:rsidR="00EE7106" w:rsidRPr="007D589E" w:rsidRDefault="00EE7106" w:rsidP="00072DAA">
            <w:pPr>
              <w:spacing w:before="0" w:beforeAutospacing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19.</w:t>
            </w:r>
            <w:r w:rsidR="00072DAA">
              <w:rPr>
                <w:rFonts w:ascii="Times New Roman" w:eastAsia="Calibri" w:hAnsi="Times New Roman"/>
                <w:sz w:val="24"/>
                <w:szCs w:val="24"/>
              </w:rPr>
              <w:t xml:space="preserve"> 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D99" w14:textId="77777777" w:rsidR="00EE7106" w:rsidRPr="007D589E" w:rsidRDefault="00EE7106" w:rsidP="00072DAA">
            <w:pPr>
              <w:spacing w:before="0" w:beforeAutospacing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20. </w:t>
            </w:r>
            <w:r w:rsidR="00072DAA">
              <w:rPr>
                <w:rFonts w:ascii="Times New Roman" w:eastAsia="Calibri" w:hAnsi="Times New Roman"/>
                <w:sz w:val="24"/>
                <w:szCs w:val="24"/>
              </w:rPr>
              <w:t>G</w:t>
            </w:r>
          </w:p>
        </w:tc>
      </w:tr>
    </w:tbl>
    <w:p w14:paraId="518A5E73" w14:textId="77777777" w:rsidR="00EE7106" w:rsidRPr="007D589E" w:rsidRDefault="00EE7106" w:rsidP="00753462">
      <w:pPr>
        <w:spacing w:before="0" w:beforeAutospacing="0" w:after="0" w:line="240" w:lineRule="auto"/>
        <w:rPr>
          <w:rFonts w:ascii="Times New Roman" w:hAnsi="Times New Roman"/>
          <w:b/>
          <w:sz w:val="24"/>
          <w:szCs w:val="24"/>
        </w:rPr>
      </w:pPr>
    </w:p>
    <w:p w14:paraId="44563998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b/>
          <w:sz w:val="24"/>
          <w:szCs w:val="24"/>
        </w:rPr>
      </w:pPr>
      <w:r w:rsidRPr="007D589E">
        <w:rPr>
          <w:rFonts w:ascii="Times New Roman" w:hAnsi="Times New Roman"/>
          <w:b/>
          <w:sz w:val="24"/>
          <w:szCs w:val="24"/>
        </w:rPr>
        <w:t>B. LEXICO</w:t>
      </w:r>
      <w:r w:rsidR="00A66187">
        <w:rPr>
          <w:rFonts w:ascii="Times New Roman" w:hAnsi="Times New Roman"/>
          <w:b/>
          <w:sz w:val="24"/>
          <w:szCs w:val="24"/>
        </w:rPr>
        <w:t xml:space="preserve"> – </w:t>
      </w:r>
      <w:r w:rsidRPr="007D589E">
        <w:rPr>
          <w:rFonts w:ascii="Times New Roman" w:hAnsi="Times New Roman"/>
          <w:b/>
          <w:sz w:val="24"/>
          <w:szCs w:val="24"/>
        </w:rPr>
        <w:t xml:space="preserve">GRAMMAR </w:t>
      </w:r>
      <w:r w:rsidRPr="007D589E">
        <w:rPr>
          <w:rFonts w:ascii="Times New Roman" w:hAnsi="Times New Roman"/>
          <w:b/>
          <w:i/>
          <w:sz w:val="24"/>
          <w:szCs w:val="24"/>
        </w:rPr>
        <w:t>(3.0 points)</w:t>
      </w:r>
    </w:p>
    <w:p w14:paraId="3AEC5190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b/>
          <w:sz w:val="24"/>
          <w:szCs w:val="24"/>
        </w:rPr>
      </w:pPr>
      <w:r w:rsidRPr="007D589E">
        <w:rPr>
          <w:rFonts w:ascii="Times New Roman" w:hAnsi="Times New Roman"/>
          <w:i/>
          <w:sz w:val="24"/>
          <w:szCs w:val="24"/>
        </w:rPr>
        <w:t>(3.0 pts: 0.2p/each correct answer)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983"/>
        <w:gridCol w:w="1984"/>
        <w:gridCol w:w="1698"/>
        <w:gridCol w:w="1984"/>
        <w:gridCol w:w="2269"/>
      </w:tblGrid>
      <w:tr w:rsidR="00753462" w:rsidRPr="007D589E" w14:paraId="43C47664" w14:textId="77777777" w:rsidTr="008D1D4A">
        <w:tc>
          <w:tcPr>
            <w:tcW w:w="1983" w:type="dxa"/>
          </w:tcPr>
          <w:p w14:paraId="1701D6E2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21.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14:paraId="3C9D6036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22.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698" w:type="dxa"/>
          </w:tcPr>
          <w:p w14:paraId="7C80D5B9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23.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14:paraId="75941FCD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24.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269" w:type="dxa"/>
          </w:tcPr>
          <w:p w14:paraId="4E94F694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25.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753462" w:rsidRPr="007D589E" w14:paraId="5C40E6DA" w14:textId="77777777" w:rsidTr="008D1D4A">
        <w:tc>
          <w:tcPr>
            <w:tcW w:w="1983" w:type="dxa"/>
          </w:tcPr>
          <w:p w14:paraId="62FEA002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26.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14:paraId="5D4D6A15" w14:textId="77777777" w:rsidR="00753462" w:rsidRPr="007D589E" w:rsidRDefault="00753462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27.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698" w:type="dxa"/>
          </w:tcPr>
          <w:p w14:paraId="7DEB7D0B" w14:textId="15FCA785" w:rsidR="00753462" w:rsidRPr="007D589E" w:rsidRDefault="00753462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28. </w:t>
            </w:r>
            <w:r w:rsidR="00395524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984" w:type="dxa"/>
          </w:tcPr>
          <w:p w14:paraId="4E2911E5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29.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2269" w:type="dxa"/>
          </w:tcPr>
          <w:p w14:paraId="18A0649F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30.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753462" w:rsidRPr="007D589E" w14:paraId="688B5924" w14:textId="77777777" w:rsidTr="008D1D4A">
        <w:tc>
          <w:tcPr>
            <w:tcW w:w="1983" w:type="dxa"/>
          </w:tcPr>
          <w:p w14:paraId="40E510C9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31.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984" w:type="dxa"/>
          </w:tcPr>
          <w:p w14:paraId="2EC1D5D3" w14:textId="77777777" w:rsidR="00753462" w:rsidRPr="007D589E" w:rsidRDefault="00753462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32.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698" w:type="dxa"/>
          </w:tcPr>
          <w:p w14:paraId="5D34BB38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33.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984" w:type="dxa"/>
          </w:tcPr>
          <w:p w14:paraId="4AFF3CB1" w14:textId="77777777" w:rsidR="00753462" w:rsidRPr="007D589E" w:rsidRDefault="00516069" w:rsidP="00F54985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  <w:r w:rsidR="00445488" w:rsidRPr="007D589E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2269" w:type="dxa"/>
          </w:tcPr>
          <w:p w14:paraId="3CC83AFA" w14:textId="77777777" w:rsidR="00753462" w:rsidRPr="007D589E" w:rsidRDefault="00516069" w:rsidP="00A9128F">
            <w:pPr>
              <w:spacing w:before="0" w:before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9E">
              <w:rPr>
                <w:rFonts w:ascii="Times New Roman" w:hAnsi="Times New Roman"/>
                <w:sz w:val="24"/>
                <w:szCs w:val="24"/>
              </w:rPr>
              <w:t xml:space="preserve">35. </w:t>
            </w:r>
            <w:r w:rsidR="00A9128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</w:tbl>
    <w:p w14:paraId="44E7AF7E" w14:textId="77777777" w:rsidR="00435745" w:rsidRPr="007D589E" w:rsidRDefault="00435745" w:rsidP="00753462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</w:p>
    <w:p w14:paraId="07444074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D589E">
        <w:rPr>
          <w:rFonts w:ascii="Times New Roman" w:hAnsi="Times New Roman"/>
          <w:b/>
          <w:sz w:val="24"/>
          <w:szCs w:val="24"/>
        </w:rPr>
        <w:t>C. READING.</w:t>
      </w:r>
      <w:r w:rsidRPr="007D589E">
        <w:rPr>
          <w:rFonts w:ascii="Times New Roman" w:hAnsi="Times New Roman"/>
          <w:sz w:val="24"/>
          <w:szCs w:val="24"/>
        </w:rPr>
        <w:t xml:space="preserve"> </w:t>
      </w:r>
      <w:r w:rsidRPr="007D589E">
        <w:rPr>
          <w:rFonts w:ascii="Times New Roman" w:hAnsi="Times New Roman"/>
          <w:b/>
          <w:i/>
          <w:sz w:val="24"/>
          <w:szCs w:val="24"/>
        </w:rPr>
        <w:t>(9.0 points)</w:t>
      </w:r>
    </w:p>
    <w:p w14:paraId="60696726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b/>
          <w:sz w:val="24"/>
          <w:szCs w:val="24"/>
        </w:rPr>
      </w:pPr>
      <w:r w:rsidRPr="007D589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Section</w:t>
      </w:r>
      <w:r w:rsidRPr="007D589E">
        <w:rPr>
          <w:rFonts w:ascii="Times New Roman" w:hAnsi="Times New Roman"/>
          <w:b/>
          <w:sz w:val="24"/>
          <w:szCs w:val="24"/>
        </w:rPr>
        <w:t xml:space="preserve"> 1.</w:t>
      </w:r>
      <w:r w:rsidRPr="007D589E">
        <w:rPr>
          <w:rFonts w:ascii="Times New Roman" w:hAnsi="Times New Roman"/>
          <w:sz w:val="24"/>
          <w:szCs w:val="24"/>
        </w:rPr>
        <w:t xml:space="preserve"> </w:t>
      </w:r>
      <w:r w:rsidRPr="007D589E">
        <w:rPr>
          <w:rFonts w:ascii="Times New Roman" w:hAnsi="Times New Roman"/>
          <w:i/>
          <w:sz w:val="24"/>
          <w:szCs w:val="24"/>
        </w:rPr>
        <w:t>(3 pts: 0.3p/each correct answer)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  <w:gridCol w:w="1701"/>
        <w:gridCol w:w="1984"/>
        <w:gridCol w:w="2269"/>
      </w:tblGrid>
      <w:tr w:rsidR="00F817D3" w:rsidRPr="007D589E" w14:paraId="0FBA7730" w14:textId="77777777" w:rsidTr="008D1D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01CF" w14:textId="77777777" w:rsidR="00F817D3" w:rsidRPr="007D589E" w:rsidRDefault="00F817D3" w:rsidP="00654427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lang w:val="vi-VN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36. </w:t>
            </w:r>
            <w:r w:rsidRPr="007D589E">
              <w:rPr>
                <w:rFonts w:ascii="Times New Roman" w:eastAsia="Calibri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3659" w14:textId="77777777" w:rsidR="00F817D3" w:rsidRPr="007D589E" w:rsidRDefault="00F817D3" w:rsidP="00654427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lang w:val="vi-VN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37.</w:t>
            </w:r>
            <w:r w:rsidR="008432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C2B1D">
              <w:rPr>
                <w:rFonts w:ascii="Times New Roman" w:eastAsia="Calibri" w:hAnsi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723" w14:textId="77777777" w:rsidR="00F817D3" w:rsidRPr="004C2B1D" w:rsidRDefault="00F817D3" w:rsidP="004C2B1D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38.</w:t>
            </w:r>
            <w:r w:rsidR="008432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30A" w14:textId="77777777" w:rsidR="00F817D3" w:rsidRPr="007D589E" w:rsidRDefault="00F817D3" w:rsidP="00654427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lang w:val="vi-VN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39.</w:t>
            </w:r>
            <w:r w:rsidR="008432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D589E">
              <w:rPr>
                <w:rFonts w:ascii="Times New Roman" w:eastAsia="Calibri" w:hAnsi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6862" w14:textId="77777777" w:rsidR="00F817D3" w:rsidRPr="004C2B1D" w:rsidRDefault="00F817D3" w:rsidP="004C2B1D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40.</w:t>
            </w:r>
            <w:r w:rsidR="008432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A</w:t>
            </w:r>
          </w:p>
        </w:tc>
      </w:tr>
      <w:tr w:rsidR="00F817D3" w:rsidRPr="007D589E" w14:paraId="7DAD1B38" w14:textId="77777777" w:rsidTr="008D1D4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497" w14:textId="77777777" w:rsidR="00F817D3" w:rsidRPr="004C2B1D" w:rsidRDefault="00F817D3" w:rsidP="004C2B1D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41.</w:t>
            </w:r>
            <w:r w:rsidR="008432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81FD" w14:textId="77777777" w:rsidR="00F817D3" w:rsidRPr="004C2B1D" w:rsidRDefault="00F817D3" w:rsidP="004C2B1D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42.</w:t>
            </w:r>
            <w:r w:rsidR="008432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8793" w14:textId="77777777" w:rsidR="00F817D3" w:rsidRPr="007D589E" w:rsidRDefault="00F817D3" w:rsidP="00654427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  <w:lang w:val="vi-VN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43.</w:t>
            </w:r>
            <w:r w:rsidR="008432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D589E">
              <w:rPr>
                <w:rFonts w:ascii="Times New Roman" w:eastAsia="Calibri" w:hAnsi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E2E0" w14:textId="77777777" w:rsidR="00F817D3" w:rsidRPr="007D589E" w:rsidRDefault="00F817D3" w:rsidP="004C2B1D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44.</w:t>
            </w:r>
            <w:r w:rsidR="008432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885D" w14:textId="77777777" w:rsidR="00F817D3" w:rsidRPr="004C2B1D" w:rsidRDefault="00F817D3" w:rsidP="004C2B1D">
            <w:pPr>
              <w:widowControl w:val="0"/>
              <w:spacing w:before="0" w:beforeAutospacing="0" w:after="0" w:line="276" w:lineRule="auto"/>
              <w:jc w:val="both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45.</w:t>
            </w:r>
            <w:r w:rsidR="00843262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C</w:t>
            </w:r>
          </w:p>
        </w:tc>
      </w:tr>
    </w:tbl>
    <w:p w14:paraId="74FA1F76" w14:textId="77777777" w:rsidR="00574077" w:rsidRPr="007D589E" w:rsidRDefault="00574077" w:rsidP="00753462">
      <w:pPr>
        <w:spacing w:before="0" w:beforeAutospacing="0" w:after="0" w:line="240" w:lineRule="auto"/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</w:pPr>
    </w:p>
    <w:p w14:paraId="3A95F644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b/>
          <w:sz w:val="24"/>
          <w:szCs w:val="24"/>
        </w:rPr>
      </w:pPr>
      <w:r w:rsidRPr="007D589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Section</w:t>
      </w:r>
      <w:r w:rsidRPr="007D589E">
        <w:rPr>
          <w:rFonts w:ascii="Times New Roman" w:hAnsi="Times New Roman"/>
          <w:b/>
          <w:sz w:val="24"/>
          <w:szCs w:val="24"/>
        </w:rPr>
        <w:t xml:space="preserve"> 2.</w:t>
      </w:r>
      <w:r w:rsidRPr="007D589E">
        <w:rPr>
          <w:rFonts w:ascii="Times New Roman" w:hAnsi="Times New Roman"/>
          <w:sz w:val="24"/>
          <w:szCs w:val="24"/>
        </w:rPr>
        <w:t xml:space="preserve"> </w:t>
      </w:r>
      <w:r w:rsidRPr="007D589E">
        <w:rPr>
          <w:rFonts w:ascii="Times New Roman" w:hAnsi="Times New Roman"/>
          <w:i/>
          <w:sz w:val="24"/>
          <w:szCs w:val="24"/>
        </w:rPr>
        <w:t>(3 pts: 0.3p/each correct answer)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984"/>
        <w:gridCol w:w="1701"/>
        <w:gridCol w:w="1959"/>
        <w:gridCol w:w="2294"/>
      </w:tblGrid>
      <w:tr w:rsidR="00E653A5" w:rsidRPr="007D589E" w14:paraId="09709790" w14:textId="77777777" w:rsidTr="00954BEB">
        <w:trPr>
          <w:trHeight w:val="284"/>
        </w:trPr>
        <w:tc>
          <w:tcPr>
            <w:tcW w:w="1980" w:type="dxa"/>
          </w:tcPr>
          <w:p w14:paraId="2615670C" w14:textId="77777777" w:rsidR="00E653A5" w:rsidRPr="007D589E" w:rsidRDefault="00E653A5" w:rsidP="004C2B1D">
            <w:pPr>
              <w:spacing w:before="0" w:beforeAutospacing="0"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46.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appearance</w:t>
            </w:r>
          </w:p>
        </w:tc>
        <w:tc>
          <w:tcPr>
            <w:tcW w:w="1984" w:type="dxa"/>
          </w:tcPr>
          <w:p w14:paraId="1E1EF0C2" w14:textId="77777777" w:rsidR="00E653A5" w:rsidRPr="007D589E" w:rsidRDefault="004C2B1D" w:rsidP="004C2B1D">
            <w:pPr>
              <w:spacing w:before="0" w:beforeAutospacing="0"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47. weight</w:t>
            </w:r>
          </w:p>
        </w:tc>
        <w:tc>
          <w:tcPr>
            <w:tcW w:w="1701" w:type="dxa"/>
          </w:tcPr>
          <w:p w14:paraId="2406FB33" w14:textId="77777777" w:rsidR="00E653A5" w:rsidRPr="007D589E" w:rsidRDefault="00E653A5" w:rsidP="004C2B1D">
            <w:pPr>
              <w:spacing w:before="0" w:beforeAutospacing="0"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48.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word</w:t>
            </w:r>
          </w:p>
        </w:tc>
        <w:tc>
          <w:tcPr>
            <w:tcW w:w="1959" w:type="dxa"/>
          </w:tcPr>
          <w:p w14:paraId="3ADF9A43" w14:textId="77777777" w:rsidR="00E653A5" w:rsidRPr="007D589E" w:rsidRDefault="00E653A5" w:rsidP="004C2B1D">
            <w:pPr>
              <w:spacing w:before="0" w:beforeAutospacing="0" w:after="0" w:line="240" w:lineRule="auto"/>
              <w:ind w:left="373" w:hanging="373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49.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food</w:t>
            </w:r>
          </w:p>
        </w:tc>
        <w:tc>
          <w:tcPr>
            <w:tcW w:w="2294" w:type="dxa"/>
          </w:tcPr>
          <w:p w14:paraId="2F2DC1CD" w14:textId="77777777" w:rsidR="00E653A5" w:rsidRPr="007D589E" w:rsidRDefault="00E653A5" w:rsidP="004C2B1D">
            <w:pPr>
              <w:spacing w:before="0" w:beforeAutospacing="0"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50.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dieters</w:t>
            </w:r>
          </w:p>
        </w:tc>
      </w:tr>
      <w:tr w:rsidR="00E653A5" w:rsidRPr="007D589E" w14:paraId="12233619" w14:textId="77777777" w:rsidTr="00954BEB">
        <w:trPr>
          <w:trHeight w:val="274"/>
        </w:trPr>
        <w:tc>
          <w:tcPr>
            <w:tcW w:w="1980" w:type="dxa"/>
          </w:tcPr>
          <w:p w14:paraId="3F732ABB" w14:textId="77777777" w:rsidR="00E653A5" w:rsidRPr="007D589E" w:rsidRDefault="00E653A5" w:rsidP="004C2B1D">
            <w:pPr>
              <w:spacing w:before="0" w:beforeAutospacing="0"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51.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in</w:t>
            </w:r>
          </w:p>
        </w:tc>
        <w:tc>
          <w:tcPr>
            <w:tcW w:w="1984" w:type="dxa"/>
          </w:tcPr>
          <w:p w14:paraId="403B2359" w14:textId="77777777" w:rsidR="00E653A5" w:rsidRPr="007D589E" w:rsidRDefault="00E653A5" w:rsidP="004C2B1D">
            <w:pPr>
              <w:spacing w:before="0" w:beforeAutospacing="0"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52.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fatter</w:t>
            </w:r>
          </w:p>
        </w:tc>
        <w:tc>
          <w:tcPr>
            <w:tcW w:w="1701" w:type="dxa"/>
          </w:tcPr>
          <w:p w14:paraId="37C7D7E3" w14:textId="77777777" w:rsidR="00E653A5" w:rsidRPr="007D589E" w:rsidRDefault="00E653A5" w:rsidP="004C2B1D">
            <w:pPr>
              <w:spacing w:before="0" w:beforeAutospacing="0"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53.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lose</w:t>
            </w:r>
          </w:p>
        </w:tc>
        <w:tc>
          <w:tcPr>
            <w:tcW w:w="1959" w:type="dxa"/>
          </w:tcPr>
          <w:p w14:paraId="08B1EF0B" w14:textId="77777777" w:rsidR="00E653A5" w:rsidRPr="007D589E" w:rsidRDefault="00E653A5" w:rsidP="00654427">
            <w:pPr>
              <w:spacing w:before="0" w:beforeAutospacing="0"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4. weighing</w:t>
            </w:r>
          </w:p>
        </w:tc>
        <w:tc>
          <w:tcPr>
            <w:tcW w:w="2294" w:type="dxa"/>
          </w:tcPr>
          <w:p w14:paraId="2D2C28BA" w14:textId="77777777" w:rsidR="00E653A5" w:rsidRPr="007D589E" w:rsidRDefault="00E653A5" w:rsidP="004C2B1D">
            <w:pPr>
              <w:spacing w:before="0" w:beforeAutospacing="0" w:after="0" w:line="240" w:lineRule="auto"/>
              <w:jc w:val="both"/>
              <w:textAlignment w:val="baseline"/>
              <w:rPr>
                <w:rFonts w:ascii="Times New Roman" w:eastAsia="Calibri" w:hAnsi="Times New Roman"/>
                <w:sz w:val="24"/>
                <w:szCs w:val="24"/>
              </w:rPr>
            </w:pPr>
            <w:r w:rsidRPr="007D589E">
              <w:rPr>
                <w:rFonts w:ascii="Times New Roman" w:eastAsia="Calibri" w:hAnsi="Times New Roman"/>
                <w:sz w:val="24"/>
                <w:szCs w:val="24"/>
              </w:rPr>
              <w:t xml:space="preserve">55. </w:t>
            </w:r>
            <w:r w:rsidR="004C2B1D">
              <w:rPr>
                <w:rFonts w:ascii="Times New Roman" w:eastAsia="Calibri" w:hAnsi="Times New Roman"/>
                <w:sz w:val="24"/>
                <w:szCs w:val="24"/>
              </w:rPr>
              <w:t>own</w:t>
            </w:r>
          </w:p>
        </w:tc>
      </w:tr>
    </w:tbl>
    <w:p w14:paraId="6BDF1E58" w14:textId="77777777" w:rsidR="00574077" w:rsidRPr="007D589E" w:rsidRDefault="00574077" w:rsidP="00753462">
      <w:pPr>
        <w:spacing w:before="0" w:beforeAutospacing="0" w:after="0" w:line="240" w:lineRule="auto"/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</w:pPr>
    </w:p>
    <w:p w14:paraId="699BF7D3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b/>
          <w:sz w:val="24"/>
          <w:szCs w:val="24"/>
        </w:rPr>
      </w:pPr>
      <w:r w:rsidRPr="007D589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Section</w:t>
      </w:r>
      <w:r w:rsidRPr="007D589E">
        <w:rPr>
          <w:rFonts w:ascii="Times New Roman" w:hAnsi="Times New Roman"/>
          <w:b/>
          <w:sz w:val="24"/>
          <w:szCs w:val="24"/>
        </w:rPr>
        <w:t xml:space="preserve"> 3.</w:t>
      </w:r>
      <w:r w:rsidRPr="007D589E">
        <w:rPr>
          <w:rFonts w:ascii="Times New Roman" w:hAnsi="Times New Roman"/>
          <w:sz w:val="24"/>
          <w:szCs w:val="24"/>
        </w:rPr>
        <w:t xml:space="preserve"> </w:t>
      </w:r>
      <w:r w:rsidRPr="007D589E">
        <w:rPr>
          <w:rFonts w:ascii="Times New Roman" w:hAnsi="Times New Roman"/>
          <w:i/>
          <w:sz w:val="24"/>
          <w:szCs w:val="24"/>
        </w:rPr>
        <w:t>(3 pts: 0.3p/each correct answer)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1977"/>
        <w:gridCol w:w="1716"/>
        <w:gridCol w:w="1977"/>
        <w:gridCol w:w="2276"/>
      </w:tblGrid>
      <w:tr w:rsidR="001F4B70" w:rsidRPr="007D589E" w14:paraId="2A2FE3B1" w14:textId="77777777" w:rsidTr="00954BEB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C2F" w14:textId="77777777" w:rsidR="001F4B70" w:rsidRPr="007D589E" w:rsidRDefault="001F4B70" w:rsidP="00654427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sz w:val="24"/>
                <w:szCs w:val="24"/>
              </w:rPr>
              <w:t>56. C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AB71" w14:textId="77777777" w:rsidR="001F4B70" w:rsidRPr="007D589E" w:rsidRDefault="004553C6" w:rsidP="00654427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57. 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C1F" w14:textId="77777777" w:rsidR="001F4B70" w:rsidRPr="007D589E" w:rsidRDefault="004553C6" w:rsidP="004553C6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58. A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4A9" w14:textId="77777777" w:rsidR="001F4B70" w:rsidRPr="007D589E" w:rsidRDefault="004553C6" w:rsidP="00654427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59. D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13E" w14:textId="77777777" w:rsidR="001F4B70" w:rsidRPr="007D589E" w:rsidRDefault="001F4B70" w:rsidP="004553C6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sz w:val="24"/>
                <w:szCs w:val="24"/>
              </w:rPr>
              <w:t xml:space="preserve">60. </w:t>
            </w:r>
            <w:r w:rsidR="004553C6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</w:p>
        </w:tc>
      </w:tr>
      <w:tr w:rsidR="001F4B70" w:rsidRPr="007D589E" w14:paraId="38D67D2A" w14:textId="77777777" w:rsidTr="00954BEB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D1AC" w14:textId="77777777" w:rsidR="001F4B70" w:rsidRPr="007D589E" w:rsidRDefault="001F4B70" w:rsidP="003744DC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sz w:val="24"/>
                <w:szCs w:val="24"/>
              </w:rPr>
              <w:t xml:space="preserve">61. </w:t>
            </w:r>
            <w:r w:rsidR="003744DC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7B31" w14:textId="77777777" w:rsidR="001F4B70" w:rsidRPr="007D589E" w:rsidRDefault="001F4B70" w:rsidP="003744DC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sz w:val="24"/>
                <w:szCs w:val="24"/>
              </w:rPr>
              <w:t xml:space="preserve">62. </w:t>
            </w:r>
            <w:r w:rsidR="003744DC"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DA20" w14:textId="77777777" w:rsidR="001F4B70" w:rsidRPr="007D589E" w:rsidRDefault="001F4B70" w:rsidP="003744DC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sz w:val="24"/>
                <w:szCs w:val="24"/>
              </w:rPr>
              <w:t xml:space="preserve">63. </w:t>
            </w:r>
            <w:r w:rsidR="003744DC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B081" w14:textId="77777777" w:rsidR="001F4B70" w:rsidRPr="007D589E" w:rsidRDefault="001F4B70" w:rsidP="00654427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sz w:val="24"/>
                <w:szCs w:val="24"/>
              </w:rPr>
              <w:t>64. C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0527" w14:textId="77777777" w:rsidR="001F4B70" w:rsidRPr="007D589E" w:rsidRDefault="001F4B70" w:rsidP="003744DC">
            <w:pPr>
              <w:spacing w:before="0" w:beforeAutospacing="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589E">
              <w:rPr>
                <w:rFonts w:ascii="Times New Roman" w:eastAsia="Times New Roman" w:hAnsi="Times New Roman"/>
                <w:sz w:val="24"/>
                <w:szCs w:val="24"/>
              </w:rPr>
              <w:t xml:space="preserve">65. </w:t>
            </w:r>
            <w:r w:rsidR="003744DC">
              <w:rPr>
                <w:rFonts w:ascii="Times New Roman" w:eastAsia="Times New Roman" w:hAnsi="Times New Roman"/>
                <w:sz w:val="24"/>
                <w:szCs w:val="24"/>
              </w:rPr>
              <w:t>B</w:t>
            </w:r>
          </w:p>
        </w:tc>
      </w:tr>
    </w:tbl>
    <w:p w14:paraId="178C7F7D" w14:textId="77777777" w:rsidR="00090E36" w:rsidRPr="007D589E" w:rsidRDefault="00090E36" w:rsidP="00753462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</w:p>
    <w:p w14:paraId="04039FFA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D589E">
        <w:rPr>
          <w:rFonts w:ascii="Times New Roman" w:hAnsi="Times New Roman"/>
          <w:b/>
          <w:sz w:val="24"/>
          <w:szCs w:val="24"/>
        </w:rPr>
        <w:t xml:space="preserve">D. WRITING. </w:t>
      </w:r>
      <w:r w:rsidRPr="007D589E">
        <w:rPr>
          <w:rFonts w:ascii="Times New Roman" w:hAnsi="Times New Roman"/>
          <w:b/>
          <w:i/>
          <w:sz w:val="24"/>
          <w:szCs w:val="24"/>
        </w:rPr>
        <w:t>(2.0 points)</w:t>
      </w:r>
    </w:p>
    <w:p w14:paraId="1A1CEAD3" w14:textId="77777777" w:rsidR="00753462" w:rsidRPr="007D589E" w:rsidRDefault="00753462" w:rsidP="00753462">
      <w:pPr>
        <w:spacing w:before="0" w:beforeAutospacing="0" w:after="0" w:line="240" w:lineRule="auto"/>
        <w:rPr>
          <w:rFonts w:ascii="Times New Roman" w:hAnsi="Times New Roman"/>
          <w:b/>
          <w:sz w:val="24"/>
          <w:szCs w:val="24"/>
        </w:rPr>
      </w:pPr>
      <w:r w:rsidRPr="007D589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Section</w:t>
      </w:r>
      <w:r w:rsidRPr="007D589E">
        <w:rPr>
          <w:rFonts w:ascii="Times New Roman" w:hAnsi="Times New Roman"/>
          <w:b/>
          <w:iCs/>
          <w:sz w:val="24"/>
          <w:szCs w:val="24"/>
        </w:rPr>
        <w:t xml:space="preserve"> 1. </w:t>
      </w:r>
      <w:r w:rsidRPr="007D589E">
        <w:rPr>
          <w:rFonts w:ascii="Times New Roman" w:hAnsi="Times New Roman"/>
          <w:i/>
          <w:sz w:val="24"/>
          <w:szCs w:val="24"/>
        </w:rPr>
        <w:t>(1 pts: 0.2p/each correct answer)</w:t>
      </w:r>
    </w:p>
    <w:p w14:paraId="6269728C" w14:textId="11739223" w:rsidR="00753462" w:rsidRPr="00102A1D" w:rsidRDefault="00E31314" w:rsidP="00753462">
      <w:pPr>
        <w:spacing w:before="0" w:beforeAutospacing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3A81">
        <w:rPr>
          <w:rFonts w:ascii="Times New Roman" w:hAnsi="Times New Roman"/>
          <w:sz w:val="24"/>
          <w:szCs w:val="24"/>
        </w:rPr>
        <w:t>66.</w:t>
      </w:r>
      <w:r w:rsidRPr="00102A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3681F" w:rsidRPr="00102A1D">
        <w:rPr>
          <w:rFonts w:ascii="Times New Roman" w:hAnsi="Times New Roman"/>
          <w:sz w:val="24"/>
          <w:szCs w:val="24"/>
        </w:rPr>
        <w:t>A number of</w:t>
      </w:r>
      <w:proofErr w:type="gramEnd"/>
      <w:r w:rsidR="0043681F" w:rsidRPr="00102A1D">
        <w:rPr>
          <w:rFonts w:ascii="Times New Roman" w:hAnsi="Times New Roman"/>
          <w:sz w:val="24"/>
          <w:szCs w:val="24"/>
        </w:rPr>
        <w:t xml:space="preserve"> people </w:t>
      </w:r>
      <w:r w:rsidR="0043681F" w:rsidRPr="00102A1D">
        <w:rPr>
          <w:rFonts w:ascii="Times New Roman" w:hAnsi="Times New Roman"/>
          <w:b/>
          <w:sz w:val="24"/>
          <w:szCs w:val="24"/>
        </w:rPr>
        <w:t>are said</w:t>
      </w:r>
      <w:r w:rsidR="001870E7">
        <w:rPr>
          <w:rFonts w:ascii="Times New Roman" w:hAnsi="Times New Roman"/>
          <w:b/>
          <w:sz w:val="24"/>
          <w:szCs w:val="24"/>
        </w:rPr>
        <w:t>/ reported</w:t>
      </w:r>
      <w:r w:rsidR="0043681F" w:rsidRPr="00102A1D">
        <w:rPr>
          <w:rFonts w:ascii="Times New Roman" w:hAnsi="Times New Roman"/>
          <w:b/>
          <w:sz w:val="24"/>
          <w:szCs w:val="24"/>
        </w:rPr>
        <w:t xml:space="preserve"> to have been arrested </w:t>
      </w:r>
      <w:r w:rsidR="001870E7">
        <w:rPr>
          <w:rFonts w:ascii="Times New Roman" w:hAnsi="Times New Roman"/>
          <w:b/>
          <w:sz w:val="24"/>
          <w:szCs w:val="24"/>
        </w:rPr>
        <w:t xml:space="preserve">(by police) </w:t>
      </w:r>
      <w:r w:rsidR="0043681F" w:rsidRPr="00102A1D">
        <w:rPr>
          <w:rFonts w:ascii="Times New Roman" w:hAnsi="Times New Roman"/>
          <w:b/>
          <w:sz w:val="24"/>
          <w:szCs w:val="24"/>
        </w:rPr>
        <w:t>since the robbery</w:t>
      </w:r>
      <w:r w:rsidR="001804AF" w:rsidRPr="00102A1D">
        <w:rPr>
          <w:rFonts w:ascii="Times New Roman" w:hAnsi="Times New Roman"/>
          <w:b/>
          <w:i/>
          <w:sz w:val="24"/>
          <w:szCs w:val="24"/>
        </w:rPr>
        <w:t>.</w:t>
      </w:r>
    </w:p>
    <w:p w14:paraId="025C5328" w14:textId="77777777" w:rsidR="004F6490" w:rsidRPr="00102A1D" w:rsidRDefault="004F6490" w:rsidP="00102A1D">
      <w:pPr>
        <w:spacing w:before="0" w:beforeAutospacing="0"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653A81">
        <w:rPr>
          <w:rFonts w:ascii="Times New Roman" w:hAnsi="Times New Roman"/>
          <w:sz w:val="24"/>
          <w:szCs w:val="24"/>
        </w:rPr>
        <w:t>67.</w:t>
      </w:r>
      <w:r w:rsidRPr="00102A1D">
        <w:rPr>
          <w:rFonts w:ascii="Times New Roman" w:hAnsi="Times New Roman"/>
          <w:sz w:val="24"/>
          <w:szCs w:val="24"/>
        </w:rPr>
        <w:t xml:space="preserve"> </w:t>
      </w:r>
      <w:r w:rsidR="00102A1D" w:rsidRPr="00102A1D">
        <w:rPr>
          <w:rFonts w:ascii="Times New Roman" w:eastAsiaTheme="minorHAnsi" w:hAnsi="Times New Roman"/>
          <w:sz w:val="24"/>
          <w:szCs w:val="24"/>
        </w:rPr>
        <w:t>She breathed a</w:t>
      </w:r>
      <w:r w:rsidR="00102A1D" w:rsidRPr="00102A1D">
        <w:rPr>
          <w:rFonts w:ascii="Times New Roman" w:eastAsiaTheme="minorHAnsi" w:hAnsi="Times New Roman"/>
          <w:b/>
          <w:sz w:val="24"/>
          <w:szCs w:val="24"/>
        </w:rPr>
        <w:t xml:space="preserve"> sigh of relief when she realized that her bag hadn’t been stolen.</w:t>
      </w:r>
    </w:p>
    <w:p w14:paraId="2AEEE765" w14:textId="6B55F5A7" w:rsidR="004F6490" w:rsidRPr="007D589E" w:rsidRDefault="004F6490" w:rsidP="001127E8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653A81">
        <w:rPr>
          <w:rFonts w:ascii="Times New Roman" w:hAnsi="Times New Roman"/>
          <w:sz w:val="24"/>
          <w:szCs w:val="24"/>
        </w:rPr>
        <w:t>68.</w:t>
      </w:r>
      <w:r w:rsidRPr="007D589E">
        <w:rPr>
          <w:rFonts w:ascii="Times New Roman" w:hAnsi="Times New Roman"/>
          <w:sz w:val="24"/>
          <w:szCs w:val="24"/>
        </w:rPr>
        <w:t xml:space="preserve"> </w:t>
      </w:r>
      <w:r w:rsidR="00102A1D" w:rsidRPr="00102A1D">
        <w:rPr>
          <w:rFonts w:ascii="Times New Roman" w:hAnsi="Times New Roman"/>
          <w:noProof/>
          <w:sz w:val="24"/>
          <w:szCs w:val="24"/>
        </w:rPr>
        <w:t xml:space="preserve">The admission that </w:t>
      </w:r>
      <w:r w:rsidR="00102A1D" w:rsidRPr="00102A1D">
        <w:rPr>
          <w:rFonts w:ascii="Times New Roman" w:hAnsi="Times New Roman"/>
          <w:b/>
          <w:noProof/>
          <w:sz w:val="24"/>
          <w:szCs w:val="24"/>
        </w:rPr>
        <w:t xml:space="preserve">unemployment was inevitable was something nobody cared for </w:t>
      </w:r>
      <w:r w:rsidR="001870E7">
        <w:rPr>
          <w:rFonts w:ascii="Times New Roman" w:hAnsi="Times New Roman"/>
          <w:b/>
          <w:noProof/>
          <w:sz w:val="24"/>
          <w:szCs w:val="24"/>
        </w:rPr>
        <w:t>(making)</w:t>
      </w:r>
      <w:r w:rsidR="00102A1D" w:rsidRPr="00102A1D">
        <w:rPr>
          <w:rFonts w:ascii="Times New Roman" w:hAnsi="Times New Roman"/>
          <w:b/>
          <w:noProof/>
          <w:sz w:val="24"/>
          <w:szCs w:val="24"/>
        </w:rPr>
        <w:t>/ cared to make.</w:t>
      </w:r>
    </w:p>
    <w:p w14:paraId="2A2FDA92" w14:textId="77777777" w:rsidR="00693F7B" w:rsidRPr="00693F7B" w:rsidRDefault="00753462" w:rsidP="00693F7B">
      <w:pPr>
        <w:spacing w:before="0" w:beforeAutospacing="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53A81">
        <w:rPr>
          <w:rFonts w:ascii="Times New Roman" w:eastAsia="Times New Roman" w:hAnsi="Times New Roman"/>
          <w:sz w:val="24"/>
          <w:szCs w:val="24"/>
        </w:rPr>
        <w:t>69.</w:t>
      </w:r>
      <w:r w:rsidRPr="007D589E">
        <w:rPr>
          <w:rFonts w:ascii="Times New Roman" w:eastAsia="Times New Roman" w:hAnsi="Times New Roman"/>
          <w:sz w:val="24"/>
          <w:szCs w:val="24"/>
        </w:rPr>
        <w:t xml:space="preserve"> </w:t>
      </w:r>
      <w:r w:rsidR="00693F7B" w:rsidRPr="00693F7B">
        <w:rPr>
          <w:rFonts w:ascii="Times New Roman" w:eastAsia="Times New Roman" w:hAnsi="Times New Roman"/>
          <w:sz w:val="24"/>
          <w:szCs w:val="24"/>
        </w:rPr>
        <w:t xml:space="preserve">You </w:t>
      </w:r>
      <w:proofErr w:type="gramStart"/>
      <w:r w:rsidR="00693F7B" w:rsidRPr="00693F7B">
        <w:rPr>
          <w:rFonts w:ascii="Times New Roman" w:eastAsia="Times New Roman" w:hAnsi="Times New Roman"/>
          <w:sz w:val="24"/>
          <w:szCs w:val="24"/>
        </w:rPr>
        <w:t>have to</w:t>
      </w:r>
      <w:proofErr w:type="gramEnd"/>
      <w:r w:rsidR="00693F7B" w:rsidRPr="00693F7B">
        <w:rPr>
          <w:rFonts w:ascii="Times New Roman" w:eastAsia="Times New Roman" w:hAnsi="Times New Roman"/>
          <w:sz w:val="24"/>
          <w:szCs w:val="24"/>
        </w:rPr>
        <w:t xml:space="preserve"> stand </w:t>
      </w:r>
      <w:r w:rsidR="00693F7B" w:rsidRPr="00693F7B">
        <w:rPr>
          <w:rFonts w:ascii="Times New Roman" w:eastAsia="Times New Roman" w:hAnsi="Times New Roman"/>
          <w:b/>
          <w:sz w:val="24"/>
          <w:szCs w:val="24"/>
        </w:rPr>
        <w:t xml:space="preserve">up for your belief(s) when others express their </w:t>
      </w:r>
      <w:proofErr w:type="gramStart"/>
      <w:r w:rsidR="00693F7B" w:rsidRPr="00693F7B">
        <w:rPr>
          <w:rFonts w:ascii="Times New Roman" w:eastAsia="Times New Roman" w:hAnsi="Times New Roman"/>
          <w:b/>
          <w:sz w:val="24"/>
          <w:szCs w:val="24"/>
        </w:rPr>
        <w:t>doubts.</w:t>
      </w:r>
      <w:r w:rsidR="00693F7B" w:rsidRPr="00693F7B">
        <w:rPr>
          <w:rFonts w:ascii="Times New Roman" w:eastAsia="Times New Roman" w:hAnsi="Times New Roman"/>
          <w:sz w:val="24"/>
          <w:szCs w:val="24"/>
        </w:rPr>
        <w:t>/</w:t>
      </w:r>
      <w:proofErr w:type="gramEnd"/>
      <w:r w:rsidR="00693F7B" w:rsidRPr="00693F7B">
        <w:rPr>
          <w:rFonts w:ascii="Times New Roman" w:eastAsia="Times New Roman" w:hAnsi="Times New Roman"/>
          <w:sz w:val="24"/>
          <w:szCs w:val="24"/>
        </w:rPr>
        <w:t xml:space="preserve"> </w:t>
      </w:r>
      <w:r w:rsidR="00693F7B" w:rsidRPr="00883607">
        <w:rPr>
          <w:rFonts w:ascii="Times New Roman" w:eastAsia="Times New Roman" w:hAnsi="Times New Roman"/>
          <w:i/>
          <w:iCs/>
          <w:sz w:val="24"/>
          <w:szCs w:val="24"/>
        </w:rPr>
        <w:t>OR</w:t>
      </w:r>
    </w:p>
    <w:p w14:paraId="08E0EB75" w14:textId="77777777" w:rsidR="00693F7B" w:rsidRDefault="00693F7B" w:rsidP="00693F7B">
      <w:pPr>
        <w:spacing w:before="0" w:beforeAutospacing="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93F7B">
        <w:rPr>
          <w:rFonts w:ascii="Times New Roman" w:eastAsia="Times New Roman" w:hAnsi="Times New Roman"/>
          <w:sz w:val="24"/>
          <w:szCs w:val="24"/>
        </w:rPr>
        <w:t xml:space="preserve">      You </w:t>
      </w:r>
      <w:proofErr w:type="gramStart"/>
      <w:r w:rsidRPr="00693F7B">
        <w:rPr>
          <w:rFonts w:ascii="Times New Roman" w:eastAsia="Times New Roman" w:hAnsi="Times New Roman"/>
          <w:sz w:val="24"/>
          <w:szCs w:val="24"/>
        </w:rPr>
        <w:t>have to</w:t>
      </w:r>
      <w:proofErr w:type="gramEnd"/>
      <w:r w:rsidRPr="00693F7B">
        <w:rPr>
          <w:rFonts w:ascii="Times New Roman" w:eastAsia="Times New Roman" w:hAnsi="Times New Roman"/>
          <w:sz w:val="24"/>
          <w:szCs w:val="24"/>
        </w:rPr>
        <w:t xml:space="preserve"> stand </w:t>
      </w:r>
      <w:r w:rsidRPr="00693F7B">
        <w:rPr>
          <w:rFonts w:ascii="Times New Roman" w:eastAsia="Times New Roman" w:hAnsi="Times New Roman"/>
          <w:b/>
          <w:sz w:val="24"/>
          <w:szCs w:val="24"/>
        </w:rPr>
        <w:t>up for what you believe in when others express their doubts</w:t>
      </w:r>
      <w:r w:rsidR="00AD7B0D">
        <w:rPr>
          <w:rFonts w:ascii="Times New Roman" w:eastAsia="Times New Roman" w:hAnsi="Times New Roman"/>
          <w:b/>
          <w:sz w:val="24"/>
          <w:szCs w:val="24"/>
        </w:rPr>
        <w:t>.</w:t>
      </w:r>
    </w:p>
    <w:p w14:paraId="37B5A7DE" w14:textId="6A845A0A" w:rsidR="00516069" w:rsidRDefault="00753462" w:rsidP="00693F7B">
      <w:pPr>
        <w:spacing w:before="0" w:beforeAutospacing="0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53A81">
        <w:rPr>
          <w:rFonts w:ascii="Times New Roman" w:eastAsia="Times New Roman" w:hAnsi="Times New Roman"/>
          <w:sz w:val="24"/>
          <w:szCs w:val="24"/>
        </w:rPr>
        <w:t>70.</w:t>
      </w:r>
      <w:r w:rsidRPr="007D589E">
        <w:rPr>
          <w:rFonts w:ascii="Times New Roman" w:eastAsia="Times New Roman" w:hAnsi="Times New Roman"/>
          <w:sz w:val="24"/>
          <w:szCs w:val="24"/>
        </w:rPr>
        <w:t xml:space="preserve"> </w:t>
      </w:r>
      <w:r w:rsidR="00102A1D" w:rsidRPr="00102A1D">
        <w:rPr>
          <w:rFonts w:ascii="Times New Roman" w:eastAsia="Times New Roman" w:hAnsi="Times New Roman"/>
          <w:sz w:val="24"/>
          <w:szCs w:val="24"/>
        </w:rPr>
        <w:t xml:space="preserve">No </w:t>
      </w:r>
      <w:r w:rsidR="00102A1D" w:rsidRPr="00102A1D">
        <w:rPr>
          <w:rFonts w:ascii="Times New Roman" w:eastAsia="Times New Roman" w:hAnsi="Times New Roman"/>
          <w:b/>
          <w:sz w:val="24"/>
          <w:szCs w:val="24"/>
        </w:rPr>
        <w:t>official decision(s) on</w:t>
      </w:r>
      <w:r w:rsidR="001870E7">
        <w:rPr>
          <w:rFonts w:ascii="Times New Roman" w:eastAsia="Times New Roman" w:hAnsi="Times New Roman"/>
          <w:b/>
          <w:sz w:val="24"/>
          <w:szCs w:val="24"/>
        </w:rPr>
        <w:t>/ about</w:t>
      </w:r>
      <w:r w:rsidR="00102A1D" w:rsidRPr="00102A1D">
        <w:rPr>
          <w:rFonts w:ascii="Times New Roman" w:eastAsia="Times New Roman" w:hAnsi="Times New Roman"/>
          <w:b/>
          <w:sz w:val="24"/>
          <w:szCs w:val="24"/>
        </w:rPr>
        <w:t xml:space="preserve"> where to send the proceeds of the concert has (/have) been made by the fund-</w:t>
      </w:r>
      <w:proofErr w:type="gramStart"/>
      <w:r w:rsidR="00102A1D" w:rsidRPr="00102A1D">
        <w:rPr>
          <w:rFonts w:ascii="Times New Roman" w:eastAsia="Times New Roman" w:hAnsi="Times New Roman"/>
          <w:b/>
          <w:sz w:val="24"/>
          <w:szCs w:val="24"/>
        </w:rPr>
        <w:t>raisers.</w:t>
      </w:r>
      <w:r w:rsidR="00AE6A51">
        <w:rPr>
          <w:rFonts w:ascii="Times New Roman" w:eastAsia="Times New Roman" w:hAnsi="Times New Roman"/>
          <w:b/>
          <w:sz w:val="24"/>
          <w:szCs w:val="24"/>
        </w:rPr>
        <w:t>/</w:t>
      </w:r>
      <w:proofErr w:type="gramEnd"/>
      <w:r w:rsidR="00AE6A5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AE6A51" w:rsidRPr="00AE6A51">
        <w:rPr>
          <w:rFonts w:ascii="Times New Roman" w:eastAsia="Times New Roman" w:hAnsi="Times New Roman"/>
          <w:bCs/>
          <w:i/>
          <w:iCs/>
          <w:sz w:val="24"/>
          <w:szCs w:val="24"/>
        </w:rPr>
        <w:t>OR</w:t>
      </w:r>
    </w:p>
    <w:p w14:paraId="07CA2A58" w14:textId="7E765BF3" w:rsidR="001870E7" w:rsidRPr="00102A1D" w:rsidRDefault="001870E7" w:rsidP="00693F7B">
      <w:pPr>
        <w:spacing w:before="0" w:beforeAutospacing="0"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02A1D">
        <w:rPr>
          <w:rFonts w:ascii="Times New Roman" w:eastAsia="Times New Roman" w:hAnsi="Times New Roman"/>
          <w:sz w:val="24"/>
          <w:szCs w:val="24"/>
        </w:rPr>
        <w:t xml:space="preserve">No </w:t>
      </w:r>
      <w:r w:rsidRPr="00102A1D">
        <w:rPr>
          <w:rFonts w:ascii="Times New Roman" w:eastAsia="Times New Roman" w:hAnsi="Times New Roman"/>
          <w:b/>
          <w:sz w:val="24"/>
          <w:szCs w:val="24"/>
        </w:rPr>
        <w:t>decision(s) on</w:t>
      </w:r>
      <w:r>
        <w:rPr>
          <w:rFonts w:ascii="Times New Roman" w:eastAsia="Times New Roman" w:hAnsi="Times New Roman"/>
          <w:b/>
          <w:sz w:val="24"/>
          <w:szCs w:val="24"/>
        </w:rPr>
        <w:t>/ about</w:t>
      </w:r>
      <w:r w:rsidRPr="00102A1D">
        <w:rPr>
          <w:rFonts w:ascii="Times New Roman" w:eastAsia="Times New Roman" w:hAnsi="Times New Roman"/>
          <w:b/>
          <w:sz w:val="24"/>
          <w:szCs w:val="24"/>
        </w:rPr>
        <w:t xml:space="preserve"> where to send the proceeds of the concert has (/have) been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officially </w:t>
      </w:r>
      <w:r w:rsidRPr="00102A1D">
        <w:rPr>
          <w:rFonts w:ascii="Times New Roman" w:eastAsia="Times New Roman" w:hAnsi="Times New Roman"/>
          <w:b/>
          <w:sz w:val="24"/>
          <w:szCs w:val="24"/>
        </w:rPr>
        <w:t>made by the fund-raisers.</w:t>
      </w:r>
    </w:p>
    <w:p w14:paraId="4EF5CA9C" w14:textId="77777777" w:rsidR="00574077" w:rsidRPr="007D589E" w:rsidRDefault="00574077" w:rsidP="00753462">
      <w:pPr>
        <w:spacing w:before="0" w:beforeAutospacing="0" w:after="0" w:line="240" w:lineRule="auto"/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</w:pPr>
    </w:p>
    <w:p w14:paraId="05F43D62" w14:textId="185B5685" w:rsidR="009E1801" w:rsidRPr="005C6828" w:rsidRDefault="00753462" w:rsidP="00753462">
      <w:pPr>
        <w:spacing w:before="0" w:beforeAutospacing="0" w:after="0" w:line="240" w:lineRule="auto"/>
        <w:rPr>
          <w:rFonts w:ascii="Times New Roman" w:hAnsi="Times New Roman"/>
          <w:i/>
          <w:sz w:val="24"/>
          <w:szCs w:val="24"/>
        </w:rPr>
      </w:pPr>
      <w:r w:rsidRPr="007D589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>Section</w:t>
      </w:r>
      <w:r w:rsidRPr="007D589E">
        <w:rPr>
          <w:rFonts w:ascii="Times New Roman" w:hAnsi="Times New Roman"/>
          <w:b/>
          <w:sz w:val="24"/>
          <w:szCs w:val="24"/>
        </w:rPr>
        <w:t xml:space="preserve"> 2. </w:t>
      </w:r>
      <w:r w:rsidRPr="007D589E">
        <w:rPr>
          <w:rFonts w:ascii="Times New Roman" w:hAnsi="Times New Roman"/>
          <w:i/>
          <w:sz w:val="24"/>
          <w:szCs w:val="24"/>
        </w:rPr>
        <w:t>(1 pts: 0.2p/each correct answer)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122"/>
        <w:gridCol w:w="1842"/>
        <w:gridCol w:w="1701"/>
        <w:gridCol w:w="1984"/>
        <w:gridCol w:w="2269"/>
      </w:tblGrid>
      <w:tr w:rsidR="006D71A2" w:rsidRPr="007D589E" w14:paraId="15866B02" w14:textId="77777777" w:rsidTr="00F301FC">
        <w:trPr>
          <w:trHeight w:val="11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8616" w14:textId="77777777" w:rsidR="006D71A2" w:rsidRPr="00653A81" w:rsidRDefault="006D71A2" w:rsidP="00F301FC">
            <w:pPr>
              <w:spacing w:before="0" w:beforeAutospacing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53A8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71. B</w:t>
            </w:r>
            <w:r w:rsidRPr="00653A8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B74A" w14:textId="77777777" w:rsidR="006D71A2" w:rsidRPr="00653A81" w:rsidRDefault="006D71A2" w:rsidP="00F301FC">
            <w:pPr>
              <w:spacing w:before="0" w:beforeAutospacing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53A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72.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552" w14:textId="77777777" w:rsidR="006D71A2" w:rsidRPr="00653A81" w:rsidRDefault="006D71A2" w:rsidP="00F301FC">
            <w:pPr>
              <w:spacing w:before="0" w:beforeAutospacing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53A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73. 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87C6" w14:textId="77777777" w:rsidR="006D71A2" w:rsidRPr="00653A81" w:rsidRDefault="006D71A2" w:rsidP="00F301FC">
            <w:pPr>
              <w:spacing w:before="0" w:beforeAutospacing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53A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74. C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6981" w14:textId="31B29820" w:rsidR="006D71A2" w:rsidRPr="00653A81" w:rsidRDefault="006D71A2" w:rsidP="00F301FC">
            <w:pPr>
              <w:spacing w:before="0" w:beforeAutospacing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53A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="00B7427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653A8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39552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</w:tbl>
    <w:p w14:paraId="56EECD32" w14:textId="77777777" w:rsidR="006D71A2" w:rsidRPr="009E1801" w:rsidRDefault="006D71A2" w:rsidP="006D71A2">
      <w:pPr>
        <w:rPr>
          <w:rFonts w:ascii="Times New Roman" w:hAnsi="Times New Roman"/>
          <w:b/>
          <w:sz w:val="24"/>
          <w:szCs w:val="24"/>
        </w:rPr>
      </w:pPr>
    </w:p>
    <w:sectPr w:rsidR="006D71A2" w:rsidRPr="009E1801" w:rsidSect="00C52D4E">
      <w:pgSz w:w="11905" w:h="16838"/>
      <w:pgMar w:top="1134" w:right="706" w:bottom="709" w:left="1134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929FA" w14:textId="77777777" w:rsidR="008F4D0A" w:rsidRDefault="008F4D0A" w:rsidP="008D564E">
      <w:pPr>
        <w:spacing w:before="0" w:after="0" w:line="240" w:lineRule="auto"/>
      </w:pPr>
      <w:r>
        <w:separator/>
      </w:r>
    </w:p>
  </w:endnote>
  <w:endnote w:type="continuationSeparator" w:id="0">
    <w:p w14:paraId="187C163C" w14:textId="77777777" w:rsidR="008F4D0A" w:rsidRDefault="008F4D0A" w:rsidP="008D564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2D31B" w14:textId="77777777" w:rsidR="008F4D0A" w:rsidRDefault="008F4D0A" w:rsidP="008D564E">
      <w:pPr>
        <w:spacing w:before="0" w:after="0" w:line="240" w:lineRule="auto"/>
      </w:pPr>
      <w:r>
        <w:separator/>
      </w:r>
    </w:p>
  </w:footnote>
  <w:footnote w:type="continuationSeparator" w:id="0">
    <w:p w14:paraId="2420CD25" w14:textId="77777777" w:rsidR="008F4D0A" w:rsidRDefault="008F4D0A" w:rsidP="008D564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97F96"/>
    <w:multiLevelType w:val="multilevel"/>
    <w:tmpl w:val="0B697F9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5521380"/>
    <w:multiLevelType w:val="multilevel"/>
    <w:tmpl w:val="15521380"/>
    <w:lvl w:ilvl="0">
      <w:start w:val="1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num w:numId="1" w16cid:durableId="581568866">
    <w:abstractNumId w:val="0"/>
  </w:num>
  <w:num w:numId="2" w16cid:durableId="79331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462"/>
    <w:rsid w:val="000008C7"/>
    <w:rsid w:val="00072DAA"/>
    <w:rsid w:val="00072E1B"/>
    <w:rsid w:val="00090E36"/>
    <w:rsid w:val="000A6F1B"/>
    <w:rsid w:val="00102A1D"/>
    <w:rsid w:val="001127E8"/>
    <w:rsid w:val="001255DF"/>
    <w:rsid w:val="001718E3"/>
    <w:rsid w:val="001804AF"/>
    <w:rsid w:val="001870E7"/>
    <w:rsid w:val="001D6A96"/>
    <w:rsid w:val="001F4B70"/>
    <w:rsid w:val="001F704E"/>
    <w:rsid w:val="00233880"/>
    <w:rsid w:val="002870E6"/>
    <w:rsid w:val="002B063C"/>
    <w:rsid w:val="002B744B"/>
    <w:rsid w:val="002F327F"/>
    <w:rsid w:val="00305CC8"/>
    <w:rsid w:val="00362BCA"/>
    <w:rsid w:val="00364702"/>
    <w:rsid w:val="003744DC"/>
    <w:rsid w:val="00383B6B"/>
    <w:rsid w:val="003863D4"/>
    <w:rsid w:val="00395524"/>
    <w:rsid w:val="0041235C"/>
    <w:rsid w:val="0042402A"/>
    <w:rsid w:val="00435745"/>
    <w:rsid w:val="0043681F"/>
    <w:rsid w:val="00445488"/>
    <w:rsid w:val="004553C6"/>
    <w:rsid w:val="004740C6"/>
    <w:rsid w:val="004A0A39"/>
    <w:rsid w:val="004A16B4"/>
    <w:rsid w:val="004C06E5"/>
    <w:rsid w:val="004C2B1D"/>
    <w:rsid w:val="004C7410"/>
    <w:rsid w:val="004C7FA0"/>
    <w:rsid w:val="004F240A"/>
    <w:rsid w:val="004F6490"/>
    <w:rsid w:val="00504AD8"/>
    <w:rsid w:val="00516069"/>
    <w:rsid w:val="00526B19"/>
    <w:rsid w:val="00526FAE"/>
    <w:rsid w:val="00545357"/>
    <w:rsid w:val="005725A3"/>
    <w:rsid w:val="00574077"/>
    <w:rsid w:val="005C6828"/>
    <w:rsid w:val="005E705D"/>
    <w:rsid w:val="00632E3D"/>
    <w:rsid w:val="00653A81"/>
    <w:rsid w:val="00693F7B"/>
    <w:rsid w:val="006D71A2"/>
    <w:rsid w:val="006D7B5D"/>
    <w:rsid w:val="006F220E"/>
    <w:rsid w:val="00753462"/>
    <w:rsid w:val="007550A6"/>
    <w:rsid w:val="00757B39"/>
    <w:rsid w:val="0079281B"/>
    <w:rsid w:val="007943CE"/>
    <w:rsid w:val="007C3600"/>
    <w:rsid w:val="007D589E"/>
    <w:rsid w:val="00806AC4"/>
    <w:rsid w:val="0081779D"/>
    <w:rsid w:val="00843262"/>
    <w:rsid w:val="00883607"/>
    <w:rsid w:val="008B10E5"/>
    <w:rsid w:val="008D1D4A"/>
    <w:rsid w:val="008D564E"/>
    <w:rsid w:val="008E0435"/>
    <w:rsid w:val="008F4D0A"/>
    <w:rsid w:val="0090521F"/>
    <w:rsid w:val="009074A9"/>
    <w:rsid w:val="00954BEB"/>
    <w:rsid w:val="00984E35"/>
    <w:rsid w:val="009B6A2A"/>
    <w:rsid w:val="009C4C27"/>
    <w:rsid w:val="009D66E5"/>
    <w:rsid w:val="009E1801"/>
    <w:rsid w:val="00A54FCC"/>
    <w:rsid w:val="00A5721A"/>
    <w:rsid w:val="00A66187"/>
    <w:rsid w:val="00A9128F"/>
    <w:rsid w:val="00AA5611"/>
    <w:rsid w:val="00AC5997"/>
    <w:rsid w:val="00AD7B0D"/>
    <w:rsid w:val="00AE6A51"/>
    <w:rsid w:val="00AF2859"/>
    <w:rsid w:val="00B02232"/>
    <w:rsid w:val="00B055EB"/>
    <w:rsid w:val="00B74278"/>
    <w:rsid w:val="00B84016"/>
    <w:rsid w:val="00BD0CC4"/>
    <w:rsid w:val="00C52D4E"/>
    <w:rsid w:val="00D42A65"/>
    <w:rsid w:val="00D57713"/>
    <w:rsid w:val="00DA013C"/>
    <w:rsid w:val="00DD7CE3"/>
    <w:rsid w:val="00DE2071"/>
    <w:rsid w:val="00E0288D"/>
    <w:rsid w:val="00E27E4A"/>
    <w:rsid w:val="00E31314"/>
    <w:rsid w:val="00E34289"/>
    <w:rsid w:val="00E60A48"/>
    <w:rsid w:val="00E62B2F"/>
    <w:rsid w:val="00E653A5"/>
    <w:rsid w:val="00E8680B"/>
    <w:rsid w:val="00E92239"/>
    <w:rsid w:val="00E972A8"/>
    <w:rsid w:val="00EC0109"/>
    <w:rsid w:val="00EE7106"/>
    <w:rsid w:val="00F54985"/>
    <w:rsid w:val="00F817D3"/>
    <w:rsid w:val="00F81BF2"/>
    <w:rsid w:val="00F93D21"/>
    <w:rsid w:val="00F97FC3"/>
    <w:rsid w:val="00FA4051"/>
    <w:rsid w:val="00FE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C2EA8C"/>
  <w15:chartTrackingRefBased/>
  <w15:docId w15:val="{ADBC29D5-AF05-4C47-AB8B-CD94CB0D5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1A2"/>
    <w:pPr>
      <w:spacing w:before="100" w:beforeAutospacing="1" w:line="256" w:lineRule="auto"/>
    </w:pPr>
    <w:rPr>
      <w:rFonts w:ascii="Calibri" w:eastAsia="MS Mincho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FE612C"/>
    <w:pPr>
      <w:spacing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qFormat/>
    <w:rsid w:val="00753462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unhideWhenUsed/>
    <w:qFormat/>
    <w:rsid w:val="007534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75346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E612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explainq1">
    <w:name w:val="explainq1"/>
    <w:basedOn w:val="DefaultParagraphFont"/>
    <w:rsid w:val="00FE612C"/>
  </w:style>
  <w:style w:type="character" w:customStyle="1" w:styleId="explainq2">
    <w:name w:val="explainq2"/>
    <w:basedOn w:val="DefaultParagraphFont"/>
    <w:rsid w:val="00FE612C"/>
  </w:style>
  <w:style w:type="character" w:customStyle="1" w:styleId="explainq3">
    <w:name w:val="explainq3"/>
    <w:basedOn w:val="DefaultParagraphFont"/>
    <w:rsid w:val="00FE612C"/>
  </w:style>
  <w:style w:type="character" w:customStyle="1" w:styleId="explainq4">
    <w:name w:val="explainq4"/>
    <w:basedOn w:val="DefaultParagraphFont"/>
    <w:rsid w:val="00FE612C"/>
  </w:style>
  <w:style w:type="character" w:customStyle="1" w:styleId="explainq5">
    <w:name w:val="explainq5"/>
    <w:basedOn w:val="DefaultParagraphFont"/>
    <w:rsid w:val="00FE612C"/>
  </w:style>
  <w:style w:type="character" w:customStyle="1" w:styleId="explainq6">
    <w:name w:val="explainq6"/>
    <w:basedOn w:val="DefaultParagraphFont"/>
    <w:rsid w:val="00FE612C"/>
  </w:style>
  <w:style w:type="character" w:customStyle="1" w:styleId="explainq7">
    <w:name w:val="explainq7"/>
    <w:basedOn w:val="DefaultParagraphFont"/>
    <w:rsid w:val="00FE612C"/>
  </w:style>
  <w:style w:type="character" w:customStyle="1" w:styleId="explainq8">
    <w:name w:val="explainq8"/>
    <w:basedOn w:val="DefaultParagraphFont"/>
    <w:rsid w:val="00FE612C"/>
  </w:style>
  <w:style w:type="character" w:customStyle="1" w:styleId="explainq9">
    <w:name w:val="explainq9"/>
    <w:basedOn w:val="DefaultParagraphFont"/>
    <w:rsid w:val="00FE612C"/>
  </w:style>
  <w:style w:type="character" w:customStyle="1" w:styleId="explainq10">
    <w:name w:val="explainq10"/>
    <w:basedOn w:val="DefaultParagraphFont"/>
    <w:rsid w:val="00FE612C"/>
  </w:style>
  <w:style w:type="character" w:styleId="Strong">
    <w:name w:val="Strong"/>
    <w:basedOn w:val="DefaultParagraphFont"/>
    <w:uiPriority w:val="22"/>
    <w:qFormat/>
    <w:rsid w:val="00A5721A"/>
    <w:rPr>
      <w:b/>
      <w:bCs/>
    </w:rPr>
  </w:style>
  <w:style w:type="character" w:styleId="Emphasis">
    <w:name w:val="Emphasis"/>
    <w:basedOn w:val="DefaultParagraphFont"/>
    <w:uiPriority w:val="20"/>
    <w:qFormat/>
    <w:rsid w:val="00A5721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08C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08C7"/>
    <w:rPr>
      <w:rFonts w:ascii="Segoe UI" w:eastAsia="MS Mincho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D564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64E"/>
    <w:rPr>
      <w:rFonts w:ascii="Calibri" w:eastAsia="MS Mincho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D564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64E"/>
    <w:rPr>
      <w:rFonts w:ascii="Calibri" w:eastAsia="MS Mincho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9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2026-04-12T01:23:00Z</cp:lastPrinted>
  <dcterms:created xsi:type="dcterms:W3CDTF">2026-04-12T01:23:00Z</dcterms:created>
  <dcterms:modified xsi:type="dcterms:W3CDTF">2026-04-12T01:23:00Z</dcterms:modified>
</cp:coreProperties>
</file>